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A08B" w14:textId="2E095FBB" w:rsidR="00C6368E" w:rsidRPr="006014D9" w:rsidRDefault="00C6368E" w:rsidP="00C6368E">
      <w:pPr>
        <w:tabs>
          <w:tab w:val="left" w:pos="78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6014D9">
        <w:rPr>
          <w:rFonts w:ascii="Times New Roman" w:hAnsi="Times New Roman" w:cs="Times New Roman"/>
          <w:sz w:val="28"/>
          <w:szCs w:val="28"/>
        </w:rPr>
        <w:t>Phụ lục 2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6078"/>
      </w:tblGrid>
      <w:tr w:rsidR="0051167E" w14:paraId="2D2BA3E8" w14:textId="77777777" w:rsidTr="00487876">
        <w:trPr>
          <w:jc w:val="center"/>
        </w:trPr>
        <w:tc>
          <w:tcPr>
            <w:tcW w:w="3561" w:type="dxa"/>
          </w:tcPr>
          <w:p w14:paraId="77FC7C17" w14:textId="77777777" w:rsidR="0051167E" w:rsidRPr="00487876" w:rsidRDefault="0051167E" w:rsidP="009F1582">
            <w:pPr>
              <w:jc w:val="center"/>
              <w:rPr>
                <w:sz w:val="27"/>
                <w:szCs w:val="27"/>
              </w:rPr>
            </w:pPr>
            <w:r w:rsidRPr="00487876">
              <w:rPr>
                <w:sz w:val="27"/>
                <w:szCs w:val="27"/>
              </w:rPr>
              <w:t>UBND TỈNH ĐỒNG NAI</w:t>
            </w:r>
          </w:p>
          <w:p w14:paraId="2C31678E" w14:textId="77777777" w:rsidR="0051167E" w:rsidRPr="00487876" w:rsidRDefault="0051167E" w:rsidP="009F1582">
            <w:pPr>
              <w:jc w:val="center"/>
              <w:rPr>
                <w:b/>
                <w:sz w:val="27"/>
                <w:szCs w:val="27"/>
              </w:rPr>
            </w:pPr>
            <w:r w:rsidRPr="00487876">
              <w:rPr>
                <w:b/>
                <w:sz w:val="27"/>
                <w:szCs w:val="27"/>
              </w:rPr>
              <w:t>SỞ NỘI VỤ</w:t>
            </w:r>
          </w:p>
          <w:p w14:paraId="0EB4C60D" w14:textId="77777777" w:rsidR="0051167E" w:rsidRPr="00487876" w:rsidRDefault="0051167E" w:rsidP="009F1582">
            <w:pPr>
              <w:jc w:val="center"/>
              <w:rPr>
                <w:b/>
                <w:sz w:val="27"/>
                <w:szCs w:val="27"/>
              </w:rPr>
            </w:pPr>
            <w:r w:rsidRPr="00487876">
              <w:rPr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34D561" wp14:editId="00EAB3AC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12436</wp:posOffset>
                      </wp:positionV>
                      <wp:extent cx="491706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7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23D9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1pt" to="104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WTsQEAANMDAAAOAAAAZHJzL2Uyb0RvYy54bWysU01v2zAMvQ/YfxB0X2QXRbc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E5E8D52" w14:textId="06383813" w:rsidR="00C6368E" w:rsidRPr="00487876" w:rsidRDefault="00C6368E" w:rsidP="00C6368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078" w:type="dxa"/>
          </w:tcPr>
          <w:p w14:paraId="0C6081B9" w14:textId="77777777" w:rsidR="0051167E" w:rsidRPr="00487876" w:rsidRDefault="0051167E" w:rsidP="009F1582">
            <w:pPr>
              <w:jc w:val="center"/>
              <w:rPr>
                <w:b/>
                <w:sz w:val="27"/>
                <w:szCs w:val="27"/>
              </w:rPr>
            </w:pPr>
            <w:r w:rsidRPr="00487876">
              <w:rPr>
                <w:b/>
                <w:sz w:val="27"/>
                <w:szCs w:val="27"/>
              </w:rPr>
              <w:t>CỘNG HÒA XÃ HỘI CHỦ NGHĨA VIỆT NAM</w:t>
            </w:r>
          </w:p>
          <w:p w14:paraId="6D5D3E4B" w14:textId="4F324CE3" w:rsidR="00C6368E" w:rsidRPr="00487876" w:rsidRDefault="0051167E" w:rsidP="00C6368E">
            <w:pPr>
              <w:jc w:val="center"/>
              <w:rPr>
                <w:b/>
                <w:sz w:val="27"/>
                <w:szCs w:val="27"/>
              </w:rPr>
            </w:pPr>
            <w:r w:rsidRPr="00487876">
              <w:rPr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B8142" wp14:editId="399AAE86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226695</wp:posOffset>
                      </wp:positionV>
                      <wp:extent cx="21526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35714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pt,17.85pt" to="223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87876">
              <w:rPr>
                <w:b/>
                <w:sz w:val="27"/>
                <w:szCs w:val="27"/>
              </w:rPr>
              <w:t>Độc lập - Tự do - Hạnh phúc</w:t>
            </w:r>
          </w:p>
        </w:tc>
      </w:tr>
    </w:tbl>
    <w:tbl>
      <w:tblPr>
        <w:tblW w:w="9493" w:type="dxa"/>
        <w:tblLook w:val="04A0" w:firstRow="1" w:lastRow="0" w:firstColumn="1" w:lastColumn="0" w:noHBand="0" w:noVBand="1"/>
      </w:tblPr>
      <w:tblGrid>
        <w:gridCol w:w="600"/>
        <w:gridCol w:w="3260"/>
        <w:gridCol w:w="3370"/>
        <w:gridCol w:w="2263"/>
      </w:tblGrid>
      <w:tr w:rsidR="00C6368E" w:rsidRPr="00C6368E" w14:paraId="400FECA3" w14:textId="77777777" w:rsidTr="00C6368E">
        <w:trPr>
          <w:trHeight w:val="1002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5BA3B51" w14:textId="75B5D77E" w:rsidR="00C6368E" w:rsidRDefault="00C6368E" w:rsidP="001C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DANH SÁCH HÒA GIẢI VIÊN LAO ĐỘNG </w:t>
            </w:r>
            <w:r w:rsidR="00912A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ĐỒNG NAI NĂM 2025</w:t>
            </w:r>
          </w:p>
          <w:p w14:paraId="5FCEFD8E" w14:textId="77777777" w:rsidR="00462DBE" w:rsidRDefault="00C6368E" w:rsidP="001C3E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C636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="006D1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Được bổ nhiệm t</w:t>
            </w:r>
            <w:r w:rsidRPr="00C636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heo Quyết </w:t>
            </w:r>
            <w:r w:rsidRPr="00C6368E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định số 2926/QĐ-UBND ngày 01/12/2025 </w:t>
            </w:r>
          </w:p>
          <w:p w14:paraId="1A8864D8" w14:textId="22E22BB2" w:rsidR="00C6368E" w:rsidRDefault="00C6368E" w:rsidP="001C3E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C6368E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của Chủ tịch UBND tỉnh Đồng Nai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)</w:t>
            </w:r>
          </w:p>
          <w:p w14:paraId="5C61CA02" w14:textId="77777777" w:rsidR="00C6368E" w:rsidRDefault="00C6368E" w:rsidP="00462DB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</w:p>
          <w:p w14:paraId="439B837B" w14:textId="19FBCB6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</w:p>
        </w:tc>
      </w:tr>
      <w:tr w:rsidR="00C6368E" w:rsidRPr="00C6368E" w14:paraId="4D5E7F80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2203C" w14:textId="20DCA3C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B7FBA" w14:textId="4B83DD5D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Họ và tên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EBEB" w14:textId="1CD00AFC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Đơn vị công tác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222FC" w14:textId="77777777" w:rsid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Số điện thoại </w:t>
            </w:r>
          </w:p>
          <w:p w14:paraId="642A7F32" w14:textId="28451BA7" w:rsid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liên hệ</w:t>
            </w:r>
          </w:p>
        </w:tc>
      </w:tr>
      <w:tr w:rsidR="00C6368E" w:rsidRPr="00C6368E" w14:paraId="7B18D04D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F2B8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D5DF4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Hồng Quang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EEAC" w14:textId="68101B95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Phòng Lao động, Sở Nội vụ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7E52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0904951470</w:t>
            </w:r>
          </w:p>
        </w:tc>
      </w:tr>
      <w:tr w:rsidR="00C6368E" w:rsidRPr="00C6368E" w14:paraId="688A404F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02E0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70A3E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Trí Phăng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8E6D" w14:textId="6F608F10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Phòng Lao động, Sở Nội vụ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E197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0908515988</w:t>
            </w:r>
          </w:p>
        </w:tc>
      </w:tr>
      <w:tr w:rsidR="00C6368E" w:rsidRPr="00C6368E" w14:paraId="32901143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0A77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84310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Hằng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2475" w14:textId="2321C32D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Phòng Lao động, Sở Nội vụ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361F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0978540558</w:t>
            </w:r>
          </w:p>
        </w:tc>
      </w:tr>
      <w:tr w:rsidR="00C6368E" w:rsidRPr="00C6368E" w14:paraId="2BB9C742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148D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3D91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Võ Thị Mai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9A9F" w14:textId="540E31BA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Phòng Lao động, Sở Nội vụ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2DB9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0946843253</w:t>
            </w:r>
          </w:p>
        </w:tc>
      </w:tr>
      <w:tr w:rsidR="00C6368E" w:rsidRPr="00C6368E" w14:paraId="02730169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F989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A5FB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Trương Ngọc Thanh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C652" w14:textId="5A0745C9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Phòng Văn hóa - Xã hội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phường Tam Hiệp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B03E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0918569100</w:t>
            </w:r>
          </w:p>
        </w:tc>
      </w:tr>
      <w:tr w:rsidR="00C6368E" w:rsidRPr="00C6368E" w14:paraId="38D498F8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C62E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8C8F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Lê Hoàng Tú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F990" w14:textId="6428E41E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Phòng Văn hóa - Xã hội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phường Tam Hiệp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2C7E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0945708707</w:t>
            </w:r>
          </w:p>
        </w:tc>
      </w:tr>
      <w:tr w:rsidR="00C6368E" w:rsidRPr="00C6368E" w14:paraId="02A2D61A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289A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B72DC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 Trần Thị Diệp Minh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4AF3" w14:textId="759BAD51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Phòng Văn hóa - Xã hội 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xã Tân Quan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FCBF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0984515141</w:t>
            </w:r>
          </w:p>
        </w:tc>
      </w:tr>
      <w:tr w:rsidR="00C6368E" w:rsidRPr="00C6368E" w14:paraId="1C510B52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4517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57AF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 Mai Thị Hồng Luyến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33CE" w14:textId="088ED11A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 ban Mặt trận Tổ quốc Việt Nam phường Đồng Xoài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7BF4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0983198158</w:t>
            </w:r>
          </w:p>
        </w:tc>
      </w:tr>
      <w:tr w:rsidR="00C6368E" w:rsidRPr="00C6368E" w14:paraId="161ABB32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0DCC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A301C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Nguyễn Thanh Hiệp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9873" w14:textId="7F05771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Phòng Văn hóa - Xã hội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xã Thống Nhất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9624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0967398813</w:t>
            </w:r>
          </w:p>
        </w:tc>
      </w:tr>
      <w:tr w:rsidR="00C6368E" w:rsidRPr="00C6368E" w14:paraId="453E0CB1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3805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DCE7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 Phan Thị Sông Hương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BE10" w14:textId="6FA2C7E2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đoàn xã Đồng Phú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A0C2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0975148179</w:t>
            </w:r>
          </w:p>
        </w:tc>
      </w:tr>
      <w:tr w:rsidR="00C6368E" w:rsidRPr="00C6368E" w14:paraId="13D031D2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B073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316EC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Võ Hồng Nam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E87E" w14:textId="383A7BA5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Hội đồng nhân dân xã Sông Ray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B589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0933713455</w:t>
            </w:r>
          </w:p>
        </w:tc>
      </w:tr>
      <w:tr w:rsidR="00C6368E" w:rsidRPr="00C6368E" w14:paraId="3D04CAF4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123E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9CE7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 Nguyễn Thị Vuy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BC5F" w14:textId="21B0779A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Phòng Văn hóa - Xã hội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xã Sông Ray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BB57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0942330470</w:t>
            </w:r>
          </w:p>
        </w:tc>
      </w:tr>
      <w:tr w:rsidR="00C6368E" w:rsidRPr="00C6368E" w14:paraId="0B1A750B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BE04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89550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 Phạm Thị Thu Hà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BAD1" w14:textId="4B061B4B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 ban kiểm tra Đảng ủy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xã Đồng Phú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C0F0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0979407590</w:t>
            </w:r>
          </w:p>
        </w:tc>
      </w:tr>
      <w:tr w:rsidR="00C6368E" w:rsidRPr="00C6368E" w14:paraId="65DF4104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EB85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01836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Nguyễn Tất Thắng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4E19" w14:textId="16BDB71B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Phòng Văn hóa - Xã hội 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phường Phước Long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A4B4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0982552324</w:t>
            </w:r>
          </w:p>
        </w:tc>
      </w:tr>
      <w:tr w:rsidR="00C6368E" w:rsidRPr="00C6368E" w14:paraId="20666A07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1610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34F6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Đình Đức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44AF" w14:textId="3148B774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Trung tâm Tư vấn pháp luật, Hội luật gia tỉnh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ABA2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0913891656</w:t>
            </w:r>
          </w:p>
        </w:tc>
      </w:tr>
      <w:tr w:rsidR="00C6368E" w:rsidRPr="00C6368E" w14:paraId="20DEA2A4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51E8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F013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Lê Thanh Tùng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D8AF" w14:textId="329DAD7F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Hội đồng nhân dân 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phường Long Khánh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1641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0918992047</w:t>
            </w:r>
          </w:p>
        </w:tc>
      </w:tr>
      <w:tr w:rsidR="00C6368E" w:rsidRPr="00C6368E" w14:paraId="79FFA7C9" w14:textId="77777777" w:rsidTr="00C6368E">
        <w:trPr>
          <w:trHeight w:val="11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3E21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63595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Hồ Đức Anh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5F8C" w14:textId="6A653DFB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Ủy ban Kiểm tra Đảng ủy 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xã Phước Sơn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4BB7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0918311556</w:t>
            </w:r>
          </w:p>
        </w:tc>
      </w:tr>
      <w:tr w:rsidR="00C6368E" w:rsidRPr="00C6368E" w14:paraId="5ADE784E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B10B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8E9E7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Nguyễn Minh Nhật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DC9F" w14:textId="49AEBD02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Phòng Văn hóa - Xã hội 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xã Long Phước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2404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0919246727</w:t>
            </w:r>
          </w:p>
        </w:tc>
      </w:tr>
      <w:tr w:rsidR="00C6368E" w:rsidRPr="00C6368E" w14:paraId="24DC2D4B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33C9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6BA1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Vũ Khánh Hoàng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AE21" w14:textId="41EC97FA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Phòng Văn hóa - Xã hội 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xã Nhơn Trạch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9B06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0937959889</w:t>
            </w:r>
          </w:p>
        </w:tc>
      </w:tr>
      <w:tr w:rsidR="00C6368E" w:rsidRPr="00C6368E" w14:paraId="0BAF37FC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5051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00480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Lê Đức Thụy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FDA2" w14:textId="77777777" w:rsidR="00F45050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Cán bộ hưu trí </w:t>
            </w:r>
            <w:r w:rsidR="00F450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647C60F" w14:textId="2BF1C7F6" w:rsidR="00C6368E" w:rsidRPr="00C6368E" w:rsidRDefault="00F45050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450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xã Trảng Bom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C1D0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0937620457</w:t>
            </w:r>
          </w:p>
        </w:tc>
      </w:tr>
      <w:tr w:rsidR="00C6368E" w:rsidRPr="00C6368E" w14:paraId="6D0251F6" w14:textId="77777777" w:rsidTr="00C6368E">
        <w:trPr>
          <w:trHeight w:val="10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75D8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CBB42" w14:textId="77777777" w:rsidR="00C6368E" w:rsidRPr="00C6368E" w:rsidRDefault="00C6368E" w:rsidP="00C6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Phan Đăng Khoa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200F" w14:textId="13CE7FEA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Phòng Văn hóa - Xã hội </w:t>
            </w: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phường Long Bình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D4F9" w14:textId="77777777" w:rsidR="00C6368E" w:rsidRPr="00C6368E" w:rsidRDefault="00C6368E" w:rsidP="00C6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63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0766699668</w:t>
            </w:r>
          </w:p>
        </w:tc>
      </w:tr>
    </w:tbl>
    <w:p w14:paraId="152AFBE1" w14:textId="77777777" w:rsidR="00650543" w:rsidRDefault="00650543"/>
    <w:sectPr w:rsidR="00650543" w:rsidSect="00F44D6F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0F"/>
    <w:rsid w:val="000D7D0F"/>
    <w:rsid w:val="001C3EB6"/>
    <w:rsid w:val="00462DBE"/>
    <w:rsid w:val="00487876"/>
    <w:rsid w:val="0051167E"/>
    <w:rsid w:val="006014D9"/>
    <w:rsid w:val="00617F39"/>
    <w:rsid w:val="00650543"/>
    <w:rsid w:val="006D1EAE"/>
    <w:rsid w:val="00786CD8"/>
    <w:rsid w:val="008C2D24"/>
    <w:rsid w:val="008E3BE4"/>
    <w:rsid w:val="00912AB4"/>
    <w:rsid w:val="00BD38FF"/>
    <w:rsid w:val="00C6368E"/>
    <w:rsid w:val="00DD7263"/>
    <w:rsid w:val="00F44D6F"/>
    <w:rsid w:val="00F45050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4E93"/>
  <w15:chartTrackingRefBased/>
  <w15:docId w15:val="{2A6BD9A7-B928-4A00-B297-712C1253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D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1167E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2025-12-04T02:13:00Z</dcterms:created>
  <dcterms:modified xsi:type="dcterms:W3CDTF">2025-12-04T03:42:00Z</dcterms:modified>
</cp:coreProperties>
</file>